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29" w:rsidRPr="00352C02" w:rsidRDefault="00DD3029" w:rsidP="00DD3029">
      <w:pPr>
        <w:jc w:val="center"/>
        <w:rPr>
          <w:b/>
          <w:sz w:val="28"/>
          <w:szCs w:val="28"/>
        </w:rPr>
      </w:pPr>
      <w:r w:rsidRPr="00352C02">
        <w:rPr>
          <w:b/>
          <w:sz w:val="28"/>
          <w:szCs w:val="28"/>
        </w:rPr>
        <w:t xml:space="preserve">Программное обеспечение образовательного процесса </w:t>
      </w:r>
    </w:p>
    <w:p w:rsidR="00DD3029" w:rsidRPr="00352C02" w:rsidRDefault="00506EFA" w:rsidP="00DD3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ГКУСО «Ипатовский СРЦН «Причал»</w:t>
      </w:r>
      <w:r w:rsidR="00DD3029" w:rsidRPr="00352C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DD3029" w:rsidRPr="000E5224" w:rsidRDefault="00DD3029" w:rsidP="00DD3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352C02">
        <w:rPr>
          <w:b/>
          <w:sz w:val="28"/>
          <w:szCs w:val="28"/>
        </w:rPr>
        <w:t xml:space="preserve"> 201</w:t>
      </w:r>
      <w:r w:rsidR="00506EFA">
        <w:rPr>
          <w:b/>
          <w:sz w:val="28"/>
          <w:szCs w:val="28"/>
        </w:rPr>
        <w:t>8  год</w:t>
      </w:r>
      <w:r>
        <w:rPr>
          <w:sz w:val="44"/>
          <w:szCs w:val="44"/>
        </w:rPr>
        <w:t xml:space="preserve"> </w:t>
      </w:r>
    </w:p>
    <w:tbl>
      <w:tblPr>
        <w:tblW w:w="15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5529"/>
        <w:gridCol w:w="2693"/>
        <w:gridCol w:w="2268"/>
        <w:gridCol w:w="3825"/>
      </w:tblGrid>
      <w:tr w:rsidR="00DD3029" w:rsidRPr="009457EC" w:rsidTr="008C4D5E">
        <w:trPr>
          <w:trHeight w:val="581"/>
        </w:trPr>
        <w:tc>
          <w:tcPr>
            <w:tcW w:w="1242" w:type="dxa"/>
          </w:tcPr>
          <w:p w:rsidR="00DD3029" w:rsidRPr="00352C02" w:rsidRDefault="00DD3029" w:rsidP="00A215E2">
            <w:pPr>
              <w:jc w:val="center"/>
              <w:rPr>
                <w:b/>
                <w:sz w:val="28"/>
                <w:szCs w:val="28"/>
              </w:rPr>
            </w:pPr>
            <w:r w:rsidRPr="00352C02">
              <w:rPr>
                <w:b/>
                <w:sz w:val="28"/>
                <w:szCs w:val="28"/>
              </w:rPr>
              <w:t>№</w:t>
            </w:r>
          </w:p>
          <w:p w:rsidR="00DD3029" w:rsidRPr="00352C02" w:rsidRDefault="00DD3029" w:rsidP="00A215E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52C0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52C02">
              <w:rPr>
                <w:b/>
                <w:sz w:val="28"/>
                <w:szCs w:val="28"/>
              </w:rPr>
              <w:t>/</w:t>
            </w:r>
            <w:proofErr w:type="spellStart"/>
            <w:r w:rsidRPr="00352C0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9" w:type="dxa"/>
          </w:tcPr>
          <w:p w:rsidR="00DD3029" w:rsidRPr="00352C02" w:rsidRDefault="00DD3029" w:rsidP="00A215E2">
            <w:pPr>
              <w:jc w:val="center"/>
              <w:rPr>
                <w:b/>
                <w:sz w:val="28"/>
                <w:szCs w:val="28"/>
              </w:rPr>
            </w:pPr>
            <w:r w:rsidRPr="00352C02">
              <w:rPr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693" w:type="dxa"/>
          </w:tcPr>
          <w:p w:rsidR="00DD3029" w:rsidRPr="00352C02" w:rsidRDefault="00DD3029" w:rsidP="00A215E2">
            <w:pPr>
              <w:jc w:val="center"/>
              <w:rPr>
                <w:b/>
                <w:sz w:val="28"/>
                <w:szCs w:val="28"/>
              </w:rPr>
            </w:pPr>
            <w:r w:rsidRPr="00352C02">
              <w:rPr>
                <w:b/>
                <w:sz w:val="28"/>
                <w:szCs w:val="28"/>
              </w:rPr>
              <w:t>Срок реализации, год</w:t>
            </w:r>
          </w:p>
        </w:tc>
        <w:tc>
          <w:tcPr>
            <w:tcW w:w="2268" w:type="dxa"/>
          </w:tcPr>
          <w:p w:rsidR="00DD3029" w:rsidRPr="00352C02" w:rsidRDefault="00DD3029" w:rsidP="00A215E2">
            <w:pPr>
              <w:jc w:val="center"/>
              <w:rPr>
                <w:b/>
                <w:sz w:val="28"/>
                <w:szCs w:val="28"/>
              </w:rPr>
            </w:pPr>
            <w:r w:rsidRPr="00352C02">
              <w:rPr>
                <w:b/>
                <w:sz w:val="28"/>
                <w:szCs w:val="28"/>
              </w:rPr>
              <w:t>Возраст, лет</w:t>
            </w:r>
          </w:p>
        </w:tc>
        <w:tc>
          <w:tcPr>
            <w:tcW w:w="3825" w:type="dxa"/>
          </w:tcPr>
          <w:p w:rsidR="00DD3029" w:rsidRDefault="00DD3029" w:rsidP="00A215E2">
            <w:pPr>
              <w:jc w:val="center"/>
              <w:rPr>
                <w:b/>
                <w:sz w:val="28"/>
                <w:szCs w:val="28"/>
              </w:rPr>
            </w:pPr>
            <w:r w:rsidRPr="00352C02">
              <w:rPr>
                <w:b/>
                <w:sz w:val="28"/>
                <w:szCs w:val="28"/>
              </w:rPr>
              <w:t xml:space="preserve">Фамилия  </w:t>
            </w:r>
          </w:p>
          <w:p w:rsidR="00DD3029" w:rsidRPr="00352C02" w:rsidRDefault="00DD3029" w:rsidP="00A215E2">
            <w:pPr>
              <w:jc w:val="center"/>
              <w:rPr>
                <w:b/>
                <w:sz w:val="28"/>
                <w:szCs w:val="28"/>
              </w:rPr>
            </w:pPr>
            <w:r w:rsidRPr="00352C02">
              <w:rPr>
                <w:b/>
                <w:sz w:val="28"/>
                <w:szCs w:val="28"/>
              </w:rPr>
              <w:t>Имя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52C02">
              <w:rPr>
                <w:b/>
                <w:sz w:val="28"/>
                <w:szCs w:val="28"/>
              </w:rPr>
              <w:t>Отчество</w:t>
            </w:r>
          </w:p>
        </w:tc>
      </w:tr>
      <w:tr w:rsidR="00DD3029" w:rsidRPr="009457EC" w:rsidTr="00A215E2">
        <w:trPr>
          <w:trHeight w:val="351"/>
        </w:trPr>
        <w:tc>
          <w:tcPr>
            <w:tcW w:w="15557" w:type="dxa"/>
            <w:gridSpan w:val="5"/>
          </w:tcPr>
          <w:p w:rsidR="00DD3029" w:rsidRPr="00352C02" w:rsidRDefault="00955EFC" w:rsidP="00A21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Военно-патриотической направленности</w:t>
            </w:r>
            <w:r w:rsidR="00506EF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D3029" w:rsidRPr="00352C02" w:rsidTr="00A215E2">
        <w:trPr>
          <w:trHeight w:val="378"/>
        </w:trPr>
        <w:tc>
          <w:tcPr>
            <w:tcW w:w="1242" w:type="dxa"/>
          </w:tcPr>
          <w:p w:rsidR="00DD3029" w:rsidRPr="00352C02" w:rsidRDefault="00DD3029" w:rsidP="00A215E2">
            <w:pPr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D3029" w:rsidRPr="00352C02" w:rsidRDefault="00DD3029" w:rsidP="00955EFC">
            <w:pPr>
              <w:ind w:left="34"/>
              <w:rPr>
                <w:color w:val="000000"/>
                <w:sz w:val="28"/>
                <w:szCs w:val="28"/>
              </w:rPr>
            </w:pPr>
            <w:r w:rsidRPr="00352C02">
              <w:rPr>
                <w:color w:val="000000"/>
                <w:sz w:val="28"/>
                <w:szCs w:val="28"/>
              </w:rPr>
              <w:t>«</w:t>
            </w:r>
            <w:r w:rsidR="00955EFC">
              <w:rPr>
                <w:color w:val="000000"/>
                <w:sz w:val="28"/>
                <w:szCs w:val="28"/>
              </w:rPr>
              <w:t xml:space="preserve"> </w:t>
            </w:r>
            <w:r w:rsidR="000E5224">
              <w:rPr>
                <w:color w:val="000000"/>
                <w:sz w:val="28"/>
                <w:szCs w:val="28"/>
              </w:rPr>
              <w:t>Юные патриоты России</w:t>
            </w:r>
            <w:r w:rsidRPr="00352C0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D3029" w:rsidRPr="00352C02" w:rsidRDefault="000E5224" w:rsidP="00A215E2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D3029" w:rsidRPr="00352C02" w:rsidRDefault="000E5224" w:rsidP="00A215E2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6-17</w:t>
            </w:r>
          </w:p>
        </w:tc>
        <w:tc>
          <w:tcPr>
            <w:tcW w:w="3825" w:type="dxa"/>
          </w:tcPr>
          <w:p w:rsidR="00DD3029" w:rsidRPr="00352C02" w:rsidRDefault="000E5224" w:rsidP="00A215E2">
            <w:pPr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Ткаченко А.А.</w:t>
            </w:r>
          </w:p>
        </w:tc>
      </w:tr>
      <w:tr w:rsidR="00DD3029" w:rsidRPr="00352C02" w:rsidTr="00A215E2">
        <w:trPr>
          <w:trHeight w:val="426"/>
        </w:trPr>
        <w:tc>
          <w:tcPr>
            <w:tcW w:w="1242" w:type="dxa"/>
          </w:tcPr>
          <w:p w:rsidR="00DD3029" w:rsidRPr="00352C02" w:rsidRDefault="00DD3029" w:rsidP="00A215E2">
            <w:pPr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D3029" w:rsidRPr="00352C02" w:rsidRDefault="00DD3029" w:rsidP="000E5224">
            <w:pPr>
              <w:ind w:left="34"/>
              <w:rPr>
                <w:color w:val="000000"/>
                <w:sz w:val="28"/>
                <w:szCs w:val="28"/>
              </w:rPr>
            </w:pPr>
            <w:r w:rsidRPr="00352C02">
              <w:rPr>
                <w:color w:val="000000"/>
                <w:sz w:val="28"/>
                <w:szCs w:val="28"/>
              </w:rPr>
              <w:t>«</w:t>
            </w:r>
            <w:r w:rsidR="000E5224">
              <w:rPr>
                <w:color w:val="000000"/>
                <w:sz w:val="28"/>
                <w:szCs w:val="28"/>
              </w:rPr>
              <w:t>Герои Земли русской</w:t>
            </w:r>
            <w:r w:rsidRPr="00352C0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D3029" w:rsidRPr="00352C02" w:rsidRDefault="00DD3029" w:rsidP="000E5224">
            <w:pPr>
              <w:jc w:val="center"/>
              <w:rPr>
                <w:color w:val="000000"/>
                <w:sz w:val="28"/>
                <w:szCs w:val="28"/>
              </w:rPr>
            </w:pPr>
            <w:r w:rsidRPr="00352C02">
              <w:rPr>
                <w:color w:val="000000"/>
                <w:sz w:val="28"/>
                <w:szCs w:val="28"/>
              </w:rPr>
              <w:t xml:space="preserve">   </w:t>
            </w:r>
            <w:r w:rsidR="000E52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D3029" w:rsidRPr="00352C02" w:rsidRDefault="000E5224" w:rsidP="00A215E2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7-17</w:t>
            </w:r>
          </w:p>
        </w:tc>
        <w:tc>
          <w:tcPr>
            <w:tcW w:w="3825" w:type="dxa"/>
          </w:tcPr>
          <w:p w:rsidR="00DD3029" w:rsidRPr="00352C02" w:rsidRDefault="000E5224" w:rsidP="00A215E2">
            <w:pPr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Сиваконь Н.Б.</w:t>
            </w:r>
          </w:p>
        </w:tc>
      </w:tr>
      <w:tr w:rsidR="00DD3029" w:rsidRPr="00352C02" w:rsidTr="00A215E2">
        <w:trPr>
          <w:trHeight w:val="355"/>
        </w:trPr>
        <w:tc>
          <w:tcPr>
            <w:tcW w:w="15557" w:type="dxa"/>
            <w:gridSpan w:val="5"/>
          </w:tcPr>
          <w:p w:rsidR="00DD3029" w:rsidRPr="00352C02" w:rsidRDefault="00DD3029" w:rsidP="00A215E2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352C02">
              <w:rPr>
                <w:b/>
                <w:color w:val="000000"/>
                <w:sz w:val="28"/>
                <w:szCs w:val="28"/>
              </w:rPr>
              <w:t>естественнонаучная направленность</w:t>
            </w:r>
          </w:p>
        </w:tc>
      </w:tr>
      <w:tr w:rsidR="00DD3029" w:rsidRPr="00352C02" w:rsidTr="00A215E2">
        <w:trPr>
          <w:trHeight w:val="215"/>
        </w:trPr>
        <w:tc>
          <w:tcPr>
            <w:tcW w:w="1242" w:type="dxa"/>
          </w:tcPr>
          <w:p w:rsidR="00DD3029" w:rsidRPr="00352C02" w:rsidRDefault="00DD3029" w:rsidP="00A215E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D3029" w:rsidRPr="00352C02" w:rsidRDefault="00DD3029" w:rsidP="00955EFC">
            <w:pPr>
              <w:ind w:left="34"/>
              <w:rPr>
                <w:color w:val="000000"/>
                <w:sz w:val="28"/>
                <w:szCs w:val="28"/>
              </w:rPr>
            </w:pPr>
            <w:r w:rsidRPr="00352C02">
              <w:rPr>
                <w:color w:val="000000"/>
                <w:sz w:val="28"/>
                <w:szCs w:val="28"/>
              </w:rPr>
              <w:t>«</w:t>
            </w:r>
            <w:r w:rsidR="00955EFC">
              <w:rPr>
                <w:color w:val="000000"/>
                <w:sz w:val="28"/>
                <w:szCs w:val="28"/>
              </w:rPr>
              <w:t>Планета Земля</w:t>
            </w:r>
            <w:r w:rsidRPr="00352C0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D3029" w:rsidRPr="00352C02" w:rsidRDefault="00DD3029" w:rsidP="00A215E2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D3029" w:rsidRPr="00352C02" w:rsidRDefault="00955EFC" w:rsidP="00A215E2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6-11</w:t>
            </w:r>
          </w:p>
        </w:tc>
        <w:tc>
          <w:tcPr>
            <w:tcW w:w="3825" w:type="dxa"/>
          </w:tcPr>
          <w:p w:rsidR="00DD3029" w:rsidRPr="00352C02" w:rsidRDefault="00955EFC" w:rsidP="00A215E2">
            <w:pPr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Новикова Т.П.</w:t>
            </w:r>
          </w:p>
        </w:tc>
      </w:tr>
      <w:tr w:rsidR="00DD3029" w:rsidRPr="00352C02" w:rsidTr="00A215E2">
        <w:trPr>
          <w:trHeight w:val="364"/>
        </w:trPr>
        <w:tc>
          <w:tcPr>
            <w:tcW w:w="15557" w:type="dxa"/>
            <w:gridSpan w:val="5"/>
          </w:tcPr>
          <w:p w:rsidR="00DD3029" w:rsidRPr="00352C02" w:rsidRDefault="00DD3029" w:rsidP="00A215E2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352C02">
              <w:rPr>
                <w:b/>
                <w:color w:val="000000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DD3029" w:rsidRPr="00352C02" w:rsidTr="00A215E2">
        <w:trPr>
          <w:trHeight w:val="347"/>
        </w:trPr>
        <w:tc>
          <w:tcPr>
            <w:tcW w:w="1242" w:type="dxa"/>
          </w:tcPr>
          <w:p w:rsidR="00DD3029" w:rsidRPr="00352C02" w:rsidRDefault="00DD3029" w:rsidP="00A215E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D3029" w:rsidRPr="00352C02" w:rsidRDefault="00DD3029" w:rsidP="00506EFA">
            <w:pPr>
              <w:ind w:left="34"/>
              <w:rPr>
                <w:color w:val="000000"/>
                <w:sz w:val="28"/>
                <w:szCs w:val="28"/>
              </w:rPr>
            </w:pPr>
            <w:r w:rsidRPr="00352C02">
              <w:rPr>
                <w:color w:val="000000"/>
                <w:sz w:val="28"/>
                <w:szCs w:val="28"/>
              </w:rPr>
              <w:t>«</w:t>
            </w:r>
            <w:r w:rsidR="00506EFA">
              <w:rPr>
                <w:color w:val="000000"/>
                <w:sz w:val="28"/>
                <w:szCs w:val="28"/>
              </w:rPr>
              <w:t>Ключи счастья</w:t>
            </w:r>
            <w:r w:rsidRPr="00352C0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D3029" w:rsidRPr="00352C02" w:rsidRDefault="00506EFA" w:rsidP="00A21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D3029" w:rsidRPr="00352C02" w:rsidRDefault="00506EFA" w:rsidP="00A215E2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7-17</w:t>
            </w:r>
          </w:p>
        </w:tc>
        <w:tc>
          <w:tcPr>
            <w:tcW w:w="3825" w:type="dxa"/>
          </w:tcPr>
          <w:p w:rsidR="00506EFA" w:rsidRDefault="00506EFA" w:rsidP="00A215E2">
            <w:pPr>
              <w:ind w:left="34" w:hanging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Перташевич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Н.В.</w:t>
            </w:r>
          </w:p>
          <w:p w:rsidR="00DD3029" w:rsidRPr="00352C02" w:rsidRDefault="00506EFA" w:rsidP="00A215E2">
            <w:pPr>
              <w:ind w:left="34" w:hanging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Фисенко А.В.</w:t>
            </w:r>
          </w:p>
        </w:tc>
      </w:tr>
      <w:tr w:rsidR="00DD3029" w:rsidRPr="00352C02" w:rsidTr="00A215E2">
        <w:trPr>
          <w:trHeight w:val="412"/>
        </w:trPr>
        <w:tc>
          <w:tcPr>
            <w:tcW w:w="1242" w:type="dxa"/>
          </w:tcPr>
          <w:p w:rsidR="00DD3029" w:rsidRPr="00352C02" w:rsidRDefault="00DD3029" w:rsidP="00A215E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D3029" w:rsidRPr="00352C02" w:rsidRDefault="00DD3029" w:rsidP="00506EFA">
            <w:pPr>
              <w:ind w:left="34"/>
              <w:rPr>
                <w:color w:val="000000"/>
                <w:sz w:val="28"/>
                <w:szCs w:val="28"/>
              </w:rPr>
            </w:pPr>
            <w:r w:rsidRPr="00352C02">
              <w:rPr>
                <w:color w:val="000000"/>
                <w:sz w:val="28"/>
                <w:szCs w:val="28"/>
              </w:rPr>
              <w:t>«</w:t>
            </w:r>
            <w:r w:rsidR="00506EFA">
              <w:rPr>
                <w:color w:val="000000"/>
                <w:sz w:val="28"/>
                <w:szCs w:val="28"/>
              </w:rPr>
              <w:t>Речевая мозаика</w:t>
            </w:r>
            <w:r w:rsidRPr="00352C0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D3029" w:rsidRPr="00352C02" w:rsidRDefault="00506EFA" w:rsidP="00A21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D3029" w:rsidRPr="00352C02" w:rsidRDefault="00506EFA" w:rsidP="00A215E2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4-13</w:t>
            </w:r>
          </w:p>
        </w:tc>
        <w:tc>
          <w:tcPr>
            <w:tcW w:w="3825" w:type="dxa"/>
          </w:tcPr>
          <w:p w:rsidR="00DD3029" w:rsidRPr="00352C02" w:rsidRDefault="00506EFA" w:rsidP="00A215E2">
            <w:pPr>
              <w:ind w:left="34" w:hanging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Погорелова С.Н.</w:t>
            </w:r>
          </w:p>
        </w:tc>
      </w:tr>
      <w:tr w:rsidR="00DD3029" w:rsidRPr="00352C02" w:rsidTr="00A215E2">
        <w:trPr>
          <w:trHeight w:val="418"/>
        </w:trPr>
        <w:tc>
          <w:tcPr>
            <w:tcW w:w="1242" w:type="dxa"/>
          </w:tcPr>
          <w:p w:rsidR="00DD3029" w:rsidRPr="00352C02" w:rsidRDefault="00DD3029" w:rsidP="00A215E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D3029" w:rsidRPr="00352C02" w:rsidRDefault="00DD3029" w:rsidP="00506EFA">
            <w:pPr>
              <w:ind w:left="34"/>
              <w:rPr>
                <w:color w:val="000000"/>
                <w:sz w:val="28"/>
                <w:szCs w:val="28"/>
              </w:rPr>
            </w:pPr>
            <w:r w:rsidRPr="00352C02">
              <w:rPr>
                <w:color w:val="000000"/>
                <w:sz w:val="28"/>
                <w:szCs w:val="28"/>
              </w:rPr>
              <w:t>«</w:t>
            </w:r>
            <w:r w:rsidR="00506EFA">
              <w:rPr>
                <w:color w:val="000000"/>
                <w:sz w:val="28"/>
                <w:szCs w:val="28"/>
              </w:rPr>
              <w:t>Театральная деятельность как средство коррекции и профилактики дисграфии</w:t>
            </w:r>
            <w:r w:rsidRPr="00352C0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D3029" w:rsidRPr="00352C02" w:rsidRDefault="00506EFA" w:rsidP="00A21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D3029" w:rsidRPr="00352C02" w:rsidRDefault="00506EFA" w:rsidP="00A215E2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4-13</w:t>
            </w:r>
          </w:p>
        </w:tc>
        <w:tc>
          <w:tcPr>
            <w:tcW w:w="3825" w:type="dxa"/>
          </w:tcPr>
          <w:p w:rsidR="00DD3029" w:rsidRPr="00352C02" w:rsidRDefault="00506EFA" w:rsidP="00A215E2">
            <w:pPr>
              <w:ind w:left="34" w:hanging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Левченко Г.А.</w:t>
            </w:r>
          </w:p>
        </w:tc>
      </w:tr>
      <w:tr w:rsidR="00DD3029" w:rsidRPr="00352C02" w:rsidTr="00A215E2">
        <w:trPr>
          <w:trHeight w:val="369"/>
        </w:trPr>
        <w:tc>
          <w:tcPr>
            <w:tcW w:w="1242" w:type="dxa"/>
          </w:tcPr>
          <w:p w:rsidR="00DD3029" w:rsidRPr="00352C02" w:rsidRDefault="00DD3029" w:rsidP="00A215E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D3029" w:rsidRPr="00352C02" w:rsidRDefault="00DD3029" w:rsidP="00955EFC">
            <w:pPr>
              <w:ind w:left="34"/>
              <w:rPr>
                <w:color w:val="000000"/>
                <w:sz w:val="28"/>
                <w:szCs w:val="28"/>
              </w:rPr>
            </w:pPr>
            <w:r w:rsidRPr="00352C02">
              <w:rPr>
                <w:color w:val="000000"/>
                <w:sz w:val="28"/>
                <w:szCs w:val="28"/>
              </w:rPr>
              <w:t>«</w:t>
            </w:r>
            <w:r w:rsidR="00955EFC">
              <w:rPr>
                <w:color w:val="000000"/>
                <w:sz w:val="28"/>
                <w:szCs w:val="28"/>
              </w:rPr>
              <w:t>Маленькие детки с большими правами»</w:t>
            </w:r>
          </w:p>
        </w:tc>
        <w:tc>
          <w:tcPr>
            <w:tcW w:w="2693" w:type="dxa"/>
          </w:tcPr>
          <w:p w:rsidR="00DD3029" w:rsidRPr="00352C02" w:rsidRDefault="00DD3029" w:rsidP="00A21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D3029" w:rsidRPr="00352C02" w:rsidRDefault="00955EFC" w:rsidP="00A215E2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5-17</w:t>
            </w:r>
          </w:p>
        </w:tc>
        <w:tc>
          <w:tcPr>
            <w:tcW w:w="3825" w:type="dxa"/>
          </w:tcPr>
          <w:p w:rsidR="00DD3029" w:rsidRPr="00352C02" w:rsidRDefault="00955EFC" w:rsidP="00A215E2">
            <w:pPr>
              <w:ind w:left="34" w:hanging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0E5224">
              <w:rPr>
                <w:color w:val="000000"/>
                <w:sz w:val="28"/>
                <w:szCs w:val="28"/>
              </w:rPr>
              <w:t>Ермашева К.И.</w:t>
            </w:r>
          </w:p>
        </w:tc>
      </w:tr>
      <w:tr w:rsidR="00DD3029" w:rsidRPr="00352C02" w:rsidTr="000E5224">
        <w:trPr>
          <w:trHeight w:val="445"/>
        </w:trPr>
        <w:tc>
          <w:tcPr>
            <w:tcW w:w="15557" w:type="dxa"/>
            <w:gridSpan w:val="5"/>
          </w:tcPr>
          <w:p w:rsidR="00DD3029" w:rsidRPr="00352C02" w:rsidRDefault="00955EFC" w:rsidP="00955EFC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352C02">
              <w:rPr>
                <w:b/>
                <w:color w:val="000000"/>
                <w:sz w:val="28"/>
                <w:szCs w:val="28"/>
              </w:rPr>
              <w:t>Х</w:t>
            </w:r>
            <w:r w:rsidR="00DD3029" w:rsidRPr="00352C02">
              <w:rPr>
                <w:b/>
                <w:color w:val="000000"/>
                <w:sz w:val="28"/>
                <w:szCs w:val="28"/>
              </w:rPr>
              <w:t>удожественн</w:t>
            </w:r>
            <w:r>
              <w:rPr>
                <w:b/>
                <w:color w:val="000000"/>
                <w:sz w:val="28"/>
                <w:szCs w:val="28"/>
              </w:rPr>
              <w:t>о-эстетическая</w:t>
            </w:r>
            <w:r w:rsidR="00DD3029" w:rsidRPr="00352C02">
              <w:rPr>
                <w:b/>
                <w:color w:val="000000"/>
                <w:sz w:val="28"/>
                <w:szCs w:val="28"/>
              </w:rPr>
              <w:t xml:space="preserve"> направленность</w:t>
            </w:r>
          </w:p>
        </w:tc>
      </w:tr>
      <w:tr w:rsidR="00DD3029" w:rsidRPr="00352C02" w:rsidTr="00A215E2">
        <w:trPr>
          <w:trHeight w:val="429"/>
        </w:trPr>
        <w:tc>
          <w:tcPr>
            <w:tcW w:w="1242" w:type="dxa"/>
          </w:tcPr>
          <w:p w:rsidR="00DD3029" w:rsidRPr="00352C02" w:rsidRDefault="00DD3029" w:rsidP="00A215E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D3029" w:rsidRPr="00352C02" w:rsidRDefault="00DD3029" w:rsidP="00955EFC">
            <w:pPr>
              <w:ind w:left="34"/>
              <w:rPr>
                <w:color w:val="000000"/>
                <w:sz w:val="28"/>
                <w:szCs w:val="28"/>
              </w:rPr>
            </w:pPr>
            <w:r w:rsidRPr="00352C02">
              <w:rPr>
                <w:color w:val="000000"/>
                <w:sz w:val="28"/>
                <w:szCs w:val="28"/>
              </w:rPr>
              <w:t>«</w:t>
            </w:r>
            <w:r w:rsidR="00955EFC">
              <w:rPr>
                <w:color w:val="000000"/>
                <w:sz w:val="28"/>
                <w:szCs w:val="28"/>
              </w:rPr>
              <w:t xml:space="preserve"> Тестопластика</w:t>
            </w:r>
            <w:r w:rsidRPr="00352C02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693" w:type="dxa"/>
          </w:tcPr>
          <w:p w:rsidR="00DD3029" w:rsidRPr="00352C02" w:rsidRDefault="00955EFC" w:rsidP="00A21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D3029" w:rsidRPr="00352C02" w:rsidRDefault="00955EFC" w:rsidP="00A21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6-11</w:t>
            </w:r>
          </w:p>
        </w:tc>
        <w:tc>
          <w:tcPr>
            <w:tcW w:w="3825" w:type="dxa"/>
          </w:tcPr>
          <w:p w:rsidR="00DD3029" w:rsidRPr="00352C02" w:rsidRDefault="00955EFC" w:rsidP="00A215E2">
            <w:pPr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Берченко И.О</w:t>
            </w:r>
            <w:r w:rsidR="00DD3029" w:rsidRPr="00352C02">
              <w:rPr>
                <w:color w:val="000000"/>
                <w:sz w:val="28"/>
                <w:szCs w:val="28"/>
              </w:rPr>
              <w:t>.</w:t>
            </w:r>
          </w:p>
        </w:tc>
      </w:tr>
      <w:tr w:rsidR="00DD3029" w:rsidRPr="00352C02" w:rsidTr="00A215E2">
        <w:trPr>
          <w:trHeight w:val="435"/>
        </w:trPr>
        <w:tc>
          <w:tcPr>
            <w:tcW w:w="1242" w:type="dxa"/>
          </w:tcPr>
          <w:p w:rsidR="00DD3029" w:rsidRPr="00352C02" w:rsidRDefault="00DD3029" w:rsidP="00A215E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D3029" w:rsidRPr="00352C02" w:rsidRDefault="00955EFC" w:rsidP="00955EFC">
            <w:pPr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Театральная студия </w:t>
            </w:r>
            <w:r w:rsidR="00DD3029" w:rsidRPr="00352C02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Петрушка</w:t>
            </w:r>
            <w:r w:rsidR="00DD3029" w:rsidRPr="00352C0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D3029" w:rsidRPr="00352C02" w:rsidRDefault="00955EFC" w:rsidP="00A21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D3029" w:rsidRPr="00352C02" w:rsidRDefault="00955EFC" w:rsidP="00A21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3-17</w:t>
            </w:r>
          </w:p>
        </w:tc>
        <w:tc>
          <w:tcPr>
            <w:tcW w:w="3825" w:type="dxa"/>
          </w:tcPr>
          <w:p w:rsidR="00DD3029" w:rsidRPr="00352C02" w:rsidRDefault="00955EFC" w:rsidP="00A215E2">
            <w:pPr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Потапова Е.И.</w:t>
            </w:r>
          </w:p>
        </w:tc>
      </w:tr>
      <w:tr w:rsidR="00DD3029" w:rsidRPr="00352C02" w:rsidTr="00A215E2">
        <w:trPr>
          <w:trHeight w:val="398"/>
        </w:trPr>
        <w:tc>
          <w:tcPr>
            <w:tcW w:w="1242" w:type="dxa"/>
          </w:tcPr>
          <w:p w:rsidR="00DD3029" w:rsidRPr="00352C02" w:rsidRDefault="00DD3029" w:rsidP="00A215E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D3029" w:rsidRPr="00352C02" w:rsidRDefault="00955EFC" w:rsidP="00A215E2">
            <w:pPr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«Ступени творчества»</w:t>
            </w:r>
          </w:p>
        </w:tc>
        <w:tc>
          <w:tcPr>
            <w:tcW w:w="2693" w:type="dxa"/>
          </w:tcPr>
          <w:p w:rsidR="00DD3029" w:rsidRPr="00352C02" w:rsidRDefault="00955EFC" w:rsidP="00A21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D3029" w:rsidRPr="00352C02" w:rsidRDefault="00955EFC" w:rsidP="00A21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4-17</w:t>
            </w:r>
          </w:p>
        </w:tc>
        <w:tc>
          <w:tcPr>
            <w:tcW w:w="3825" w:type="dxa"/>
          </w:tcPr>
          <w:p w:rsidR="00DD3029" w:rsidRPr="00352C02" w:rsidRDefault="00955EFC" w:rsidP="009D3C9B">
            <w:pPr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9D3C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D3C9B">
              <w:rPr>
                <w:color w:val="000000"/>
                <w:sz w:val="28"/>
                <w:szCs w:val="28"/>
              </w:rPr>
              <w:t>Кущенко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И.В.</w:t>
            </w:r>
          </w:p>
        </w:tc>
      </w:tr>
      <w:tr w:rsidR="00DD3029" w:rsidRPr="00352C02" w:rsidTr="00A215E2">
        <w:trPr>
          <w:trHeight w:val="291"/>
        </w:trPr>
        <w:tc>
          <w:tcPr>
            <w:tcW w:w="1242" w:type="dxa"/>
          </w:tcPr>
          <w:p w:rsidR="00DD3029" w:rsidRPr="00352C02" w:rsidRDefault="00DD3029" w:rsidP="00A215E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D3029" w:rsidRPr="00352C02" w:rsidRDefault="00DD3029" w:rsidP="00955EFC">
            <w:pPr>
              <w:ind w:left="34"/>
              <w:rPr>
                <w:color w:val="000000"/>
                <w:sz w:val="28"/>
                <w:szCs w:val="28"/>
              </w:rPr>
            </w:pPr>
            <w:r w:rsidRPr="00352C02">
              <w:rPr>
                <w:color w:val="000000"/>
                <w:sz w:val="28"/>
                <w:szCs w:val="28"/>
              </w:rPr>
              <w:t>«</w:t>
            </w:r>
            <w:r w:rsidR="00955EFC">
              <w:rPr>
                <w:color w:val="000000"/>
                <w:sz w:val="28"/>
                <w:szCs w:val="28"/>
              </w:rPr>
              <w:t>Ритмическая мозаика»</w:t>
            </w:r>
          </w:p>
        </w:tc>
        <w:tc>
          <w:tcPr>
            <w:tcW w:w="2693" w:type="dxa"/>
          </w:tcPr>
          <w:p w:rsidR="00DD3029" w:rsidRPr="00352C02" w:rsidRDefault="00DD3029" w:rsidP="00A21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D3029" w:rsidRPr="00352C02" w:rsidRDefault="00955EFC" w:rsidP="00A21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3-17</w:t>
            </w:r>
          </w:p>
        </w:tc>
        <w:tc>
          <w:tcPr>
            <w:tcW w:w="3825" w:type="dxa"/>
          </w:tcPr>
          <w:p w:rsidR="00DD3029" w:rsidRPr="00352C02" w:rsidRDefault="00955EFC" w:rsidP="00A215E2">
            <w:pPr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Минникова Л.Н.</w:t>
            </w:r>
            <w:r w:rsidR="00DD3029" w:rsidRPr="00352C0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D3029" w:rsidRPr="00352C02" w:rsidTr="00A215E2">
        <w:trPr>
          <w:trHeight w:val="367"/>
        </w:trPr>
        <w:tc>
          <w:tcPr>
            <w:tcW w:w="1242" w:type="dxa"/>
          </w:tcPr>
          <w:p w:rsidR="00DD3029" w:rsidRPr="00352C02" w:rsidRDefault="00DD3029" w:rsidP="00A215E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D3029" w:rsidRPr="00352C02" w:rsidRDefault="00DD3029" w:rsidP="00955EFC">
            <w:pPr>
              <w:ind w:left="34"/>
              <w:rPr>
                <w:color w:val="000000"/>
                <w:sz w:val="28"/>
                <w:szCs w:val="28"/>
              </w:rPr>
            </w:pPr>
            <w:r w:rsidRPr="00352C02">
              <w:rPr>
                <w:color w:val="000000"/>
                <w:sz w:val="28"/>
                <w:szCs w:val="28"/>
              </w:rPr>
              <w:t>«</w:t>
            </w:r>
            <w:r w:rsidR="00955EFC">
              <w:rPr>
                <w:color w:val="000000"/>
                <w:sz w:val="28"/>
                <w:szCs w:val="28"/>
              </w:rPr>
              <w:t>Творческая мастерская</w:t>
            </w:r>
            <w:r w:rsidRPr="00352C0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D3029" w:rsidRPr="00352C02" w:rsidRDefault="00955EFC" w:rsidP="00A21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D3029" w:rsidRPr="00352C02" w:rsidRDefault="00955EFC" w:rsidP="00A21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3-17</w:t>
            </w:r>
          </w:p>
        </w:tc>
        <w:tc>
          <w:tcPr>
            <w:tcW w:w="3825" w:type="dxa"/>
          </w:tcPr>
          <w:p w:rsidR="00DD3029" w:rsidRPr="00352C02" w:rsidRDefault="00955EFC" w:rsidP="009D3C9B">
            <w:pPr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9D3C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D3C9B">
              <w:rPr>
                <w:color w:val="000000"/>
                <w:sz w:val="28"/>
                <w:szCs w:val="28"/>
              </w:rPr>
              <w:t>Кущенко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И.В.</w:t>
            </w:r>
          </w:p>
        </w:tc>
      </w:tr>
      <w:tr w:rsidR="00DD3029" w:rsidRPr="00352C02" w:rsidTr="00A215E2">
        <w:trPr>
          <w:trHeight w:val="279"/>
        </w:trPr>
        <w:tc>
          <w:tcPr>
            <w:tcW w:w="1242" w:type="dxa"/>
          </w:tcPr>
          <w:p w:rsidR="00DD3029" w:rsidRPr="00352C02" w:rsidRDefault="00DD3029" w:rsidP="00A215E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D3029" w:rsidRPr="00352C02" w:rsidRDefault="00DD3029" w:rsidP="009D3C9B">
            <w:pPr>
              <w:ind w:left="34"/>
              <w:rPr>
                <w:color w:val="000000"/>
                <w:sz w:val="28"/>
                <w:szCs w:val="28"/>
              </w:rPr>
            </w:pPr>
            <w:r w:rsidRPr="00352C02">
              <w:rPr>
                <w:color w:val="000000"/>
                <w:sz w:val="28"/>
                <w:szCs w:val="28"/>
              </w:rPr>
              <w:t>«</w:t>
            </w:r>
            <w:r w:rsidR="009D3C9B">
              <w:rPr>
                <w:color w:val="000000"/>
                <w:sz w:val="28"/>
                <w:szCs w:val="28"/>
              </w:rPr>
              <w:t>Тестопластика</w:t>
            </w:r>
            <w:r w:rsidRPr="00352C0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D3029" w:rsidRPr="00352C02" w:rsidRDefault="000E5224" w:rsidP="00A21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D3029" w:rsidRPr="00352C02" w:rsidRDefault="000E5224" w:rsidP="00A21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3-17</w:t>
            </w:r>
          </w:p>
        </w:tc>
        <w:tc>
          <w:tcPr>
            <w:tcW w:w="3825" w:type="dxa"/>
          </w:tcPr>
          <w:p w:rsidR="00DD3029" w:rsidRPr="00352C02" w:rsidRDefault="000E5224" w:rsidP="00A215E2">
            <w:pPr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Берченко И.О.</w:t>
            </w:r>
          </w:p>
        </w:tc>
      </w:tr>
      <w:tr w:rsidR="008C4D5E" w:rsidRPr="00352C02" w:rsidTr="00A215E2">
        <w:trPr>
          <w:trHeight w:val="279"/>
        </w:trPr>
        <w:tc>
          <w:tcPr>
            <w:tcW w:w="1242" w:type="dxa"/>
          </w:tcPr>
          <w:p w:rsidR="008C4D5E" w:rsidRPr="00352C02" w:rsidRDefault="008C4D5E" w:rsidP="00A215E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8C4D5E" w:rsidRPr="00352C02" w:rsidRDefault="008C4D5E" w:rsidP="000E5224">
            <w:pPr>
              <w:ind w:left="34"/>
              <w:rPr>
                <w:color w:val="000000"/>
                <w:sz w:val="28"/>
                <w:szCs w:val="28"/>
              </w:rPr>
            </w:pPr>
            <w:r w:rsidRPr="008C4D5E">
              <w:rPr>
                <w:sz w:val="28"/>
              </w:rPr>
              <w:t>Изостудия «</w:t>
            </w:r>
            <w:proofErr w:type="spellStart"/>
            <w:r w:rsidRPr="008C4D5E">
              <w:rPr>
                <w:sz w:val="28"/>
              </w:rPr>
              <w:t>Красота</w:t>
            </w:r>
            <w:proofErr w:type="gramStart"/>
            <w:r w:rsidRPr="008C4D5E">
              <w:rPr>
                <w:sz w:val="28"/>
              </w:rPr>
              <w:t>.Р</w:t>
            </w:r>
            <w:proofErr w:type="gramEnd"/>
            <w:r w:rsidRPr="008C4D5E">
              <w:rPr>
                <w:sz w:val="28"/>
              </w:rPr>
              <w:t>адость.Творчество</w:t>
            </w:r>
            <w:proofErr w:type="spellEnd"/>
          </w:p>
        </w:tc>
        <w:tc>
          <w:tcPr>
            <w:tcW w:w="2693" w:type="dxa"/>
          </w:tcPr>
          <w:p w:rsidR="008C4D5E" w:rsidRDefault="008C4D5E" w:rsidP="00A21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C4D5E" w:rsidRDefault="008C4D5E" w:rsidP="00A21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3-17</w:t>
            </w:r>
          </w:p>
        </w:tc>
        <w:tc>
          <w:tcPr>
            <w:tcW w:w="3825" w:type="dxa"/>
          </w:tcPr>
          <w:p w:rsidR="008C4D5E" w:rsidRDefault="008C4D5E" w:rsidP="00A215E2">
            <w:pPr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Берченко И.О.</w:t>
            </w:r>
          </w:p>
        </w:tc>
      </w:tr>
      <w:tr w:rsidR="00DD3029" w:rsidRPr="00352C02" w:rsidTr="000E5224">
        <w:trPr>
          <w:trHeight w:val="357"/>
        </w:trPr>
        <w:tc>
          <w:tcPr>
            <w:tcW w:w="15557" w:type="dxa"/>
            <w:gridSpan w:val="5"/>
          </w:tcPr>
          <w:p w:rsidR="00DD3029" w:rsidRPr="00352C02" w:rsidRDefault="00DD3029" w:rsidP="00A215E2">
            <w:pPr>
              <w:jc w:val="center"/>
              <w:rPr>
                <w:color w:val="000000"/>
                <w:sz w:val="28"/>
                <w:szCs w:val="28"/>
              </w:rPr>
            </w:pPr>
            <w:r w:rsidRPr="00352C02">
              <w:rPr>
                <w:b/>
                <w:color w:val="000000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DD3029" w:rsidRPr="00352C02" w:rsidTr="00A215E2">
        <w:trPr>
          <w:trHeight w:val="343"/>
        </w:trPr>
        <w:tc>
          <w:tcPr>
            <w:tcW w:w="1242" w:type="dxa"/>
          </w:tcPr>
          <w:p w:rsidR="00DD3029" w:rsidRPr="00352C02" w:rsidRDefault="00DD3029" w:rsidP="00A215E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D3029" w:rsidRPr="00352C02" w:rsidRDefault="00506EFA" w:rsidP="00A215E2">
            <w:pPr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«Крепыши»</w:t>
            </w:r>
          </w:p>
        </w:tc>
        <w:tc>
          <w:tcPr>
            <w:tcW w:w="2693" w:type="dxa"/>
          </w:tcPr>
          <w:p w:rsidR="00DD3029" w:rsidRPr="00352C02" w:rsidRDefault="00506EFA" w:rsidP="00A215E2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D3029" w:rsidRPr="00352C02" w:rsidRDefault="00506EFA" w:rsidP="00A215E2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3-17</w:t>
            </w:r>
          </w:p>
        </w:tc>
        <w:tc>
          <w:tcPr>
            <w:tcW w:w="3825" w:type="dxa"/>
          </w:tcPr>
          <w:p w:rsidR="00DD3029" w:rsidRPr="00352C02" w:rsidRDefault="00506EFA" w:rsidP="00A215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Апарина Т.А</w:t>
            </w:r>
            <w:r w:rsidR="00DD3029" w:rsidRPr="00352C02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8F2026" w:rsidRDefault="008F2026"/>
    <w:sectPr w:rsidR="008F2026" w:rsidSect="001C1A78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57F3F"/>
    <w:multiLevelType w:val="hybridMultilevel"/>
    <w:tmpl w:val="A62ED07E"/>
    <w:lvl w:ilvl="0" w:tplc="178479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D3029"/>
    <w:rsid w:val="00032D38"/>
    <w:rsid w:val="000D20BD"/>
    <w:rsid w:val="000E5224"/>
    <w:rsid w:val="000F4D1E"/>
    <w:rsid w:val="000F787D"/>
    <w:rsid w:val="001018BC"/>
    <w:rsid w:val="0015124E"/>
    <w:rsid w:val="00175588"/>
    <w:rsid w:val="001E07B4"/>
    <w:rsid w:val="001E099F"/>
    <w:rsid w:val="00202F43"/>
    <w:rsid w:val="00251F71"/>
    <w:rsid w:val="00297477"/>
    <w:rsid w:val="002D468B"/>
    <w:rsid w:val="00303DB0"/>
    <w:rsid w:val="003319E7"/>
    <w:rsid w:val="003576DF"/>
    <w:rsid w:val="003A22DE"/>
    <w:rsid w:val="00487E6D"/>
    <w:rsid w:val="00495C4D"/>
    <w:rsid w:val="004B366B"/>
    <w:rsid w:val="00506EFA"/>
    <w:rsid w:val="00507555"/>
    <w:rsid w:val="005268D3"/>
    <w:rsid w:val="00551B42"/>
    <w:rsid w:val="005764DE"/>
    <w:rsid w:val="005B340C"/>
    <w:rsid w:val="005C3609"/>
    <w:rsid w:val="005E1CD3"/>
    <w:rsid w:val="005E5CF4"/>
    <w:rsid w:val="00610255"/>
    <w:rsid w:val="0062554E"/>
    <w:rsid w:val="006272A6"/>
    <w:rsid w:val="00630FB0"/>
    <w:rsid w:val="00643E6F"/>
    <w:rsid w:val="00706F6A"/>
    <w:rsid w:val="00716837"/>
    <w:rsid w:val="00747A9A"/>
    <w:rsid w:val="0077188A"/>
    <w:rsid w:val="007C1288"/>
    <w:rsid w:val="007C562F"/>
    <w:rsid w:val="00806AD8"/>
    <w:rsid w:val="0088056E"/>
    <w:rsid w:val="00883639"/>
    <w:rsid w:val="00896E04"/>
    <w:rsid w:val="008C4D5E"/>
    <w:rsid w:val="008D13CA"/>
    <w:rsid w:val="008E43A2"/>
    <w:rsid w:val="008F2026"/>
    <w:rsid w:val="009510DD"/>
    <w:rsid w:val="00953338"/>
    <w:rsid w:val="00955EFC"/>
    <w:rsid w:val="009A361D"/>
    <w:rsid w:val="009A5E7A"/>
    <w:rsid w:val="009A5FFB"/>
    <w:rsid w:val="009D3C9B"/>
    <w:rsid w:val="00AB423E"/>
    <w:rsid w:val="00AB69FE"/>
    <w:rsid w:val="00AD07D9"/>
    <w:rsid w:val="00AD7964"/>
    <w:rsid w:val="00BA527B"/>
    <w:rsid w:val="00BF0CBD"/>
    <w:rsid w:val="00C20765"/>
    <w:rsid w:val="00C21C9A"/>
    <w:rsid w:val="00C95DA2"/>
    <w:rsid w:val="00D15429"/>
    <w:rsid w:val="00D57868"/>
    <w:rsid w:val="00D71867"/>
    <w:rsid w:val="00DC27C6"/>
    <w:rsid w:val="00DD1CD1"/>
    <w:rsid w:val="00DD3029"/>
    <w:rsid w:val="00E27E25"/>
    <w:rsid w:val="00E6388E"/>
    <w:rsid w:val="00E81982"/>
    <w:rsid w:val="00EB4AA2"/>
    <w:rsid w:val="00EC56F3"/>
    <w:rsid w:val="00EC5F6F"/>
    <w:rsid w:val="00ED39D0"/>
    <w:rsid w:val="00F01701"/>
    <w:rsid w:val="00F343D9"/>
    <w:rsid w:val="00F659FD"/>
    <w:rsid w:val="00FD2F94"/>
    <w:rsid w:val="00FE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2018-10-17T08:05:00Z</dcterms:created>
  <dcterms:modified xsi:type="dcterms:W3CDTF">2018-11-26T06:36:00Z</dcterms:modified>
</cp:coreProperties>
</file>